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EA2C" w14:textId="77959168" w:rsidR="00F359AB" w:rsidRPr="00143185" w:rsidRDefault="003C35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849CD" wp14:editId="1F423D49">
                <wp:simplePos x="0" y="0"/>
                <wp:positionH relativeFrom="column">
                  <wp:posOffset>-165009</wp:posOffset>
                </wp:positionH>
                <wp:positionV relativeFrom="paragraph">
                  <wp:posOffset>-165009</wp:posOffset>
                </wp:positionV>
                <wp:extent cx="3020241" cy="3429000"/>
                <wp:effectExtent l="0" t="0" r="27940" b="19050"/>
                <wp:wrapNone/>
                <wp:docPr id="114142466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241" cy="3429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D296E" id="Rechthoek 2" o:spid="_x0000_s1026" style="position:absolute;margin-left:-13pt;margin-top:-13pt;width:237.8pt;height:27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" filled="f" strokecolor="#0a121c [484]" strokeweight=".25pt"/>
            </w:pict>
          </mc:Fallback>
        </mc:AlternateContent>
      </w:r>
      <w:r w:rsidR="00B3411B" w:rsidRPr="00143185">
        <w:rPr>
          <w:b/>
          <w:bCs/>
          <w:sz w:val="24"/>
          <w:szCs w:val="24"/>
        </w:rPr>
        <w:t>Fryslân</w:t>
      </w:r>
    </w:p>
    <w:p w14:paraId="53314FA4" w14:textId="702620FD" w:rsidR="00B3411B" w:rsidRPr="00143185" w:rsidRDefault="00B3411B" w:rsidP="00B3411B">
      <w:pPr>
        <w:spacing w:after="0" w:line="300" w:lineRule="auto"/>
        <w:rPr>
          <w:b/>
          <w:bCs/>
        </w:rPr>
      </w:pPr>
      <w:r w:rsidRPr="00143185">
        <w:rPr>
          <w:b/>
          <w:bCs/>
        </w:rPr>
        <w:t>Presentatie nieuwe reizen</w:t>
      </w:r>
    </w:p>
    <w:p w14:paraId="67D98D31" w14:textId="716087AF" w:rsidR="00B3411B" w:rsidRDefault="00B3411B" w:rsidP="00B3411B">
      <w:pPr>
        <w:spacing w:after="0" w:line="300" w:lineRule="auto"/>
      </w:pPr>
      <w:r>
        <w:t xml:space="preserve">De commissie reizen organiseert </w:t>
      </w:r>
    </w:p>
    <w:p w14:paraId="11A6B9C5" w14:textId="5100700A" w:rsidR="00B3411B" w:rsidRDefault="00B3411B" w:rsidP="00B3411B">
      <w:pPr>
        <w:spacing w:after="0" w:line="300" w:lineRule="auto"/>
      </w:pPr>
      <w:r>
        <w:t xml:space="preserve">een reünie en informatiemiddag ineen, </w:t>
      </w:r>
    </w:p>
    <w:p w14:paraId="335D9886" w14:textId="6CE62F8A" w:rsidR="00B3411B" w:rsidRDefault="00B3411B" w:rsidP="00B3411B">
      <w:pPr>
        <w:spacing w:after="0" w:line="300" w:lineRule="auto"/>
      </w:pPr>
      <w:r>
        <w:t xml:space="preserve">met presentatie van </w:t>
      </w:r>
    </w:p>
    <w:p w14:paraId="084CB218" w14:textId="4D2BD159" w:rsidR="00B3411B" w:rsidRDefault="00B3411B" w:rsidP="00B3411B">
      <w:pPr>
        <w:spacing w:after="0" w:line="300" w:lineRule="auto"/>
      </w:pPr>
      <w:r>
        <w:t xml:space="preserve">de nieuwe reizen in 2025. </w:t>
      </w:r>
    </w:p>
    <w:p w14:paraId="21027D17" w14:textId="1619643C" w:rsidR="00B3411B" w:rsidRDefault="00904B53" w:rsidP="00B3411B">
      <w:pPr>
        <w:spacing w:after="0" w:line="300" w:lineRule="auto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0800" behindDoc="0" locked="0" layoutInCell="1" allowOverlap="1" wp14:anchorId="56E6377B" wp14:editId="18BCC0C2">
            <wp:simplePos x="0" y="0"/>
            <wp:positionH relativeFrom="column">
              <wp:posOffset>9161</wp:posOffset>
            </wp:positionH>
            <wp:positionV relativeFrom="paragraph">
              <wp:posOffset>77288</wp:posOffset>
            </wp:positionV>
            <wp:extent cx="451757" cy="451757"/>
            <wp:effectExtent l="0" t="0" r="5715" b="5715"/>
            <wp:wrapNone/>
            <wp:docPr id="2" name="Afbeelding 1" descr="Afbeelding met Lettertype, tekst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Lettertype, tekst, Graphics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8" cy="4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AA0B9" w14:textId="130085CA" w:rsidR="00904B53" w:rsidRDefault="00904B53" w:rsidP="00B3411B">
      <w:pPr>
        <w:spacing w:after="0" w:line="300" w:lineRule="auto"/>
        <w:rPr>
          <w:b/>
          <w:bCs/>
        </w:rPr>
      </w:pPr>
    </w:p>
    <w:p w14:paraId="56710368" w14:textId="01EBB84F" w:rsidR="00904B53" w:rsidRDefault="00904B53" w:rsidP="00B3411B">
      <w:pPr>
        <w:spacing w:after="0" w:line="300" w:lineRule="auto"/>
        <w:rPr>
          <w:b/>
          <w:bCs/>
        </w:rPr>
      </w:pPr>
    </w:p>
    <w:p w14:paraId="5D3AAB38" w14:textId="7F56172A" w:rsidR="00B3411B" w:rsidRDefault="00B3411B" w:rsidP="00B3411B">
      <w:pPr>
        <w:spacing w:after="0" w:line="300" w:lineRule="auto"/>
      </w:pPr>
      <w:r w:rsidRPr="00B3411B">
        <w:rPr>
          <w:b/>
          <w:bCs/>
        </w:rPr>
        <w:t>Wanneer</w:t>
      </w:r>
      <w:r>
        <w:t xml:space="preserve"> di 12 november 2024</w:t>
      </w:r>
    </w:p>
    <w:p w14:paraId="2DAB1D2B" w14:textId="5CB6281E" w:rsidR="00B3411B" w:rsidRDefault="00B3411B" w:rsidP="00B3411B">
      <w:pPr>
        <w:spacing w:after="0" w:line="300" w:lineRule="auto"/>
      </w:pPr>
      <w:r w:rsidRPr="00B3411B">
        <w:rPr>
          <w:b/>
          <w:bCs/>
        </w:rPr>
        <w:t xml:space="preserve">Tijd </w:t>
      </w:r>
      <w:r>
        <w:t>14.00 uur</w:t>
      </w:r>
    </w:p>
    <w:p w14:paraId="0113033E" w14:textId="64A5866A" w:rsidR="00B3411B" w:rsidRDefault="00B3411B" w:rsidP="00B3411B">
      <w:pPr>
        <w:spacing w:after="0" w:line="300" w:lineRule="auto"/>
      </w:pPr>
      <w:r w:rsidRPr="00B3411B">
        <w:rPr>
          <w:b/>
          <w:bCs/>
        </w:rPr>
        <w:t>Waar</w:t>
      </w:r>
      <w:r>
        <w:rPr>
          <w:b/>
          <w:bCs/>
        </w:rPr>
        <w:t xml:space="preserve"> </w:t>
      </w:r>
      <w:r w:rsidRPr="00B3411B">
        <w:t>Z</w:t>
      </w:r>
      <w:r>
        <w:t>alencentrum</w:t>
      </w:r>
    </w:p>
    <w:p w14:paraId="26F5B6F3" w14:textId="5EE726DB" w:rsidR="00B3411B" w:rsidRDefault="00B3411B" w:rsidP="00B3411B">
      <w:pPr>
        <w:spacing w:after="0" w:line="300" w:lineRule="auto"/>
      </w:pPr>
      <w:proofErr w:type="spellStart"/>
      <w:r>
        <w:t>Kurioskerk</w:t>
      </w:r>
      <w:proofErr w:type="spellEnd"/>
      <w:r>
        <w:t>, Julianalaan 38 in</w:t>
      </w:r>
    </w:p>
    <w:p w14:paraId="47078B12" w14:textId="42639520" w:rsidR="00B3411B" w:rsidRPr="00B3411B" w:rsidRDefault="00B3411B" w:rsidP="00B3411B">
      <w:pPr>
        <w:spacing w:after="0" w:line="300" w:lineRule="auto"/>
        <w:rPr>
          <w:b/>
          <w:bCs/>
        </w:rPr>
      </w:pPr>
      <w:r>
        <w:t>Leeuwarden</w:t>
      </w:r>
      <w:r w:rsidR="00143185">
        <w:t>.</w:t>
      </w:r>
      <w:r w:rsidR="00143185" w:rsidRPr="0014318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sectPr w:rsidR="00B3411B" w:rsidRPr="00B3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B"/>
    <w:rsid w:val="000325D9"/>
    <w:rsid w:val="000C4415"/>
    <w:rsid w:val="000F5A3F"/>
    <w:rsid w:val="00143185"/>
    <w:rsid w:val="002E226E"/>
    <w:rsid w:val="003C3509"/>
    <w:rsid w:val="004539D8"/>
    <w:rsid w:val="005736F3"/>
    <w:rsid w:val="006A35AC"/>
    <w:rsid w:val="00904B53"/>
    <w:rsid w:val="00B3411B"/>
    <w:rsid w:val="00CD1C12"/>
    <w:rsid w:val="00F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D740"/>
  <w15:chartTrackingRefBased/>
  <w15:docId w15:val="{1BE7DC54-27CA-47E9-8FBC-82CEE457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226E"/>
  </w:style>
  <w:style w:type="paragraph" w:styleId="Kop1">
    <w:name w:val="heading 1"/>
    <w:basedOn w:val="Standaard"/>
    <w:next w:val="Standaard"/>
    <w:link w:val="Kop1Char"/>
    <w:uiPriority w:val="9"/>
    <w:qFormat/>
    <w:rsid w:val="00B34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1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1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1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1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11B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11B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1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1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1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1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1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1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41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1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411B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1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11B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11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Siepie van der Leij</dc:creator>
  <cp:keywords/>
  <dc:description/>
  <cp:lastModifiedBy>Nauta Kalsbeek</cp:lastModifiedBy>
  <cp:revision>2</cp:revision>
  <dcterms:created xsi:type="dcterms:W3CDTF">2024-09-18T08:49:00Z</dcterms:created>
  <dcterms:modified xsi:type="dcterms:W3CDTF">2024-09-18T08:49:00Z</dcterms:modified>
</cp:coreProperties>
</file>