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B99" w:rsidRDefault="00F266E9">
      <w:proofErr w:type="spellStart"/>
      <w:r>
        <w:t>Eendagsb</w:t>
      </w:r>
      <w:r w:rsidR="00926999">
        <w:t>estuur</w:t>
      </w:r>
      <w:proofErr w:type="spellEnd"/>
      <w:r w:rsidR="00926999">
        <w:t xml:space="preserve"> Vrouwen van Nu afd. Tynaarlo, 20 maart 2024</w:t>
      </w:r>
    </w:p>
    <w:p w:rsidR="00926999" w:rsidRDefault="00926999"/>
    <w:p w:rsidR="00926999" w:rsidRDefault="006426E3">
      <w:r>
        <w:t xml:space="preserve">Het </w:t>
      </w:r>
      <w:proofErr w:type="spellStart"/>
      <w:r>
        <w:t>Eendagsb</w:t>
      </w:r>
      <w:r w:rsidR="00926999">
        <w:t>estuur</w:t>
      </w:r>
      <w:proofErr w:type="spellEnd"/>
      <w:r w:rsidR="00926999">
        <w:t xml:space="preserve"> wordt gevormd door Alie Homan, Diny Haverman en Ria van Eerten.</w:t>
      </w:r>
    </w:p>
    <w:p w:rsidR="00926999" w:rsidRDefault="0091445F">
      <w:r>
        <w:t>S</w:t>
      </w:r>
      <w:r w:rsidR="008736BE">
        <w:t>peciale gast is Ina Snijder. Samen</w:t>
      </w:r>
      <w:r w:rsidR="00926999">
        <w:t xml:space="preserve"> verzorgen </w:t>
      </w:r>
      <w:r w:rsidR="008736BE">
        <w:t>ze de</w:t>
      </w:r>
      <w:r w:rsidR="00926999">
        <w:t xml:space="preserve"> avond</w:t>
      </w:r>
      <w:r>
        <w:t xml:space="preserve"> </w:t>
      </w:r>
      <w:r w:rsidR="008736BE">
        <w:t>“</w:t>
      </w:r>
      <w:proofErr w:type="spellStart"/>
      <w:r w:rsidR="007951CA">
        <w:t>M</w:t>
      </w:r>
      <w:r w:rsidR="0082541E">
        <w:t>eertmaond</w:t>
      </w:r>
      <w:proofErr w:type="spellEnd"/>
      <w:r w:rsidR="0082541E">
        <w:t>,</w:t>
      </w:r>
      <w:r w:rsidR="007951CA">
        <w:t xml:space="preserve"> </w:t>
      </w:r>
      <w:proofErr w:type="spellStart"/>
      <w:r w:rsidR="007951CA">
        <w:t>S</w:t>
      </w:r>
      <w:r>
        <w:t>treektaol</w:t>
      </w:r>
      <w:r w:rsidR="0082541E">
        <w:t>maond</w:t>
      </w:r>
      <w:proofErr w:type="spellEnd"/>
      <w:r w:rsidR="008736BE">
        <w:t>”</w:t>
      </w:r>
      <w:r>
        <w:t>.</w:t>
      </w:r>
    </w:p>
    <w:p w:rsidR="00D10167" w:rsidRDefault="00D10167">
      <w:r>
        <w:t xml:space="preserve">Alie </w:t>
      </w:r>
      <w:r w:rsidR="00870DC1">
        <w:t xml:space="preserve">verwelkomt ons en </w:t>
      </w:r>
      <w:bookmarkStart w:id="0" w:name="_GoBack"/>
      <w:bookmarkEnd w:id="0"/>
      <w:r>
        <w:t>begint met een toepasselijk gedicht.</w:t>
      </w:r>
    </w:p>
    <w:p w:rsidR="00FB0033" w:rsidRDefault="00FB0033">
      <w:r>
        <w:t>Wij hebben een nieuw lid mogen verwelkomen.</w:t>
      </w:r>
      <w:r w:rsidR="00851AD4">
        <w:t xml:space="preserve"> De</w:t>
      </w:r>
      <w:r w:rsidR="008E784D">
        <w:t xml:space="preserve"> opbrengst voor</w:t>
      </w:r>
      <w:r w:rsidR="00851AD4">
        <w:t xml:space="preserve"> de voedselbank is positief.</w:t>
      </w:r>
    </w:p>
    <w:p w:rsidR="00851AD4" w:rsidRDefault="00851AD4">
      <w:r>
        <w:t xml:space="preserve">De laatste bijeenkomst is op </w:t>
      </w:r>
      <w:r w:rsidRPr="00851AD4">
        <w:rPr>
          <w:u w:val="single"/>
        </w:rPr>
        <w:t>donderdag</w:t>
      </w:r>
      <w:r>
        <w:t xml:space="preserve"> 25 april</w:t>
      </w:r>
      <w:r w:rsidR="0013597D">
        <w:t xml:space="preserve"> a.s</w:t>
      </w:r>
      <w:r>
        <w:t>. Wij laten ons verrassen.</w:t>
      </w:r>
    </w:p>
    <w:p w:rsidR="00BB018C" w:rsidRDefault="0013597D">
      <w:r>
        <w:t>In de Voorhof in Westerbork is er een uitnodiging jaarvergadering op 24 april a.s. Aanvang 13.30 uur.</w:t>
      </w:r>
    </w:p>
    <w:p w:rsidR="0053637F" w:rsidRDefault="0053637F">
      <w:r>
        <w:t xml:space="preserve">De Agrarische </w:t>
      </w:r>
      <w:proofErr w:type="spellStart"/>
      <w:r>
        <w:t>Excursiedag</w:t>
      </w:r>
      <w:proofErr w:type="spellEnd"/>
      <w:r>
        <w:t xml:space="preserve"> 2024 naar Gees valt op 26 september, uitwijkdatum 1 oktober a.s.</w:t>
      </w:r>
    </w:p>
    <w:p w:rsidR="00A30779" w:rsidRDefault="0053637F">
      <w:r>
        <w:t>Kosten €</w:t>
      </w:r>
      <w:r w:rsidR="00A30779">
        <w:t xml:space="preserve"> 40.00  excl. reiskosten. </w:t>
      </w:r>
    </w:p>
    <w:p w:rsidR="0053637F" w:rsidRDefault="00A30779">
      <w:r>
        <w:t xml:space="preserve">Op dinsdag 2 april a.s. is er een excursie naar Waterschap Hunze en </w:t>
      </w:r>
      <w:proofErr w:type="spellStart"/>
      <w:r>
        <w:t>Aa’</w:t>
      </w:r>
      <w:r w:rsidR="00964AFA">
        <w:t>s</w:t>
      </w:r>
      <w:proofErr w:type="spellEnd"/>
      <w:r w:rsidR="00964AFA">
        <w:t>. Vertrek: Grand Café Centraal</w:t>
      </w:r>
    </w:p>
    <w:p w:rsidR="00964AFA" w:rsidRDefault="00964AFA">
      <w:r>
        <w:t xml:space="preserve">Tynaarlo om 13.30 uur. Gedeelde autokosten. </w:t>
      </w:r>
      <w:r w:rsidR="006426E3">
        <w:t>Van beiden zijn l</w:t>
      </w:r>
      <w:r>
        <w:t>ijsten zijn rondgegaan.</w:t>
      </w:r>
    </w:p>
    <w:p w:rsidR="00CB65FD" w:rsidRDefault="00CB65FD"/>
    <w:p w:rsidR="00AB65CD" w:rsidRDefault="00462FAA">
      <w:r>
        <w:t>Op jonge leeftijd</w:t>
      </w:r>
      <w:r w:rsidR="00CB65FD">
        <w:t xml:space="preserve"> had Ina</w:t>
      </w:r>
      <w:r>
        <w:t xml:space="preserve"> al iets met taal en maakte</w:t>
      </w:r>
      <w:r w:rsidR="00CB65FD">
        <w:t xml:space="preserve"> </w:t>
      </w:r>
      <w:r>
        <w:t>op school</w:t>
      </w:r>
      <w:r w:rsidR="007938CD">
        <w:t xml:space="preserve"> reeds</w:t>
      </w:r>
      <w:r>
        <w:t xml:space="preserve"> gedi</w:t>
      </w:r>
      <w:r w:rsidR="00534996">
        <w:t>chtjes en las graag voor. De</w:t>
      </w:r>
      <w:r w:rsidR="00BF7AC2">
        <w:t>ze gegevens zitten in haar genen</w:t>
      </w:r>
      <w:r w:rsidR="00CB65FD">
        <w:t xml:space="preserve">, want haar opa dichtte </w:t>
      </w:r>
      <w:r>
        <w:t>ook</w:t>
      </w:r>
      <w:r w:rsidR="00CB65FD">
        <w:t xml:space="preserve"> </w:t>
      </w:r>
      <w:r>
        <w:t xml:space="preserve">al graag </w:t>
      </w:r>
      <w:r w:rsidR="00CB65FD">
        <w:t xml:space="preserve">en </w:t>
      </w:r>
      <w:r>
        <w:t>schreef liedjes. Ze wilde</w:t>
      </w:r>
      <w:r w:rsidR="00956C88">
        <w:t xml:space="preserve"> wel</w:t>
      </w:r>
      <w:r w:rsidR="00AB65CD">
        <w:t xml:space="preserve"> </w:t>
      </w:r>
      <w:r w:rsidR="00534996">
        <w:t>iets</w:t>
      </w:r>
      <w:r>
        <w:t xml:space="preserve"> me</w:t>
      </w:r>
      <w:r w:rsidR="00A3197B">
        <w:t>t talen gaan studeren</w:t>
      </w:r>
      <w:r>
        <w:t>. Ware het niet, dat Tonny, haar</w:t>
      </w:r>
      <w:r w:rsidR="00A3197B">
        <w:t xml:space="preserve"> latere</w:t>
      </w:r>
      <w:r>
        <w:t xml:space="preserve"> echtgenoot,</w:t>
      </w:r>
      <w:r w:rsidR="00AB65CD">
        <w:t xml:space="preserve"> </w:t>
      </w:r>
      <w:r>
        <w:t xml:space="preserve">met haar een slagerij </w:t>
      </w:r>
      <w:r w:rsidR="00AB65CD">
        <w:t xml:space="preserve">wilde beginnen. </w:t>
      </w:r>
      <w:r w:rsidR="00534996">
        <w:t xml:space="preserve">Toen ze de slagerij </w:t>
      </w:r>
      <w:r w:rsidR="00940EB9">
        <w:t>na intensief arbeid</w:t>
      </w:r>
      <w:r w:rsidR="00D33E59">
        <w:t xml:space="preserve"> van de hand deden</w:t>
      </w:r>
      <w:r w:rsidR="00534996">
        <w:t>, kwam</w:t>
      </w:r>
      <w:r w:rsidR="00AB65CD">
        <w:t xml:space="preserve"> de</w:t>
      </w:r>
      <w:r w:rsidR="00CB65FD">
        <w:t xml:space="preserve"> </w:t>
      </w:r>
      <w:r w:rsidR="00AB65CD">
        <w:t>weg vrij voor vrijwillige</w:t>
      </w:r>
      <w:r w:rsidR="00CB65FD">
        <w:t>rsw</w:t>
      </w:r>
      <w:r w:rsidR="008A05A2">
        <w:t xml:space="preserve">erk in </w:t>
      </w:r>
      <w:proofErr w:type="spellStart"/>
      <w:r w:rsidR="008A05A2">
        <w:t>Kornoeljehof</w:t>
      </w:r>
      <w:proofErr w:type="spellEnd"/>
      <w:r w:rsidR="008A05A2">
        <w:t xml:space="preserve"> in Vries en</w:t>
      </w:r>
      <w:r w:rsidR="002A0B09">
        <w:t xml:space="preserve"> </w:t>
      </w:r>
      <w:r w:rsidR="00AB65CD">
        <w:t xml:space="preserve">sloeg </w:t>
      </w:r>
      <w:r w:rsidR="008A05A2">
        <w:t xml:space="preserve">ze </w:t>
      </w:r>
      <w:r w:rsidR="00AB65CD">
        <w:t>weer aan het</w:t>
      </w:r>
      <w:r w:rsidR="008A3CDF">
        <w:t xml:space="preserve"> dichten.</w:t>
      </w:r>
    </w:p>
    <w:p w:rsidR="00CB65FD" w:rsidRDefault="00CB65FD">
      <w:r>
        <w:t>Op scholen las ze</w:t>
      </w:r>
      <w:r w:rsidR="00242103">
        <w:t xml:space="preserve"> voor in het Drents</w:t>
      </w:r>
      <w:r>
        <w:t xml:space="preserve"> in de </w:t>
      </w:r>
      <w:proofErr w:type="spellStart"/>
      <w:r>
        <w:t>Meertmaond</w:t>
      </w:r>
      <w:proofErr w:type="spellEnd"/>
      <w:r>
        <w:t xml:space="preserve"> </w:t>
      </w:r>
      <w:proofErr w:type="spellStart"/>
      <w:r>
        <w:t>Streektaolmaond</w:t>
      </w:r>
      <w:proofErr w:type="spellEnd"/>
      <w:r>
        <w:t xml:space="preserve">. Ze begon het leuk te vinden </w:t>
      </w:r>
      <w:r w:rsidR="008A3CDF">
        <w:t>en maakte zelfs gedichtjes in het Drents.</w:t>
      </w:r>
      <w:r w:rsidR="00105A73">
        <w:t xml:space="preserve"> Op een gegeven moment</w:t>
      </w:r>
      <w:r w:rsidR="006D07CB">
        <w:t xml:space="preserve"> zijn er heel veel verhaaltjes en gedichtjes.</w:t>
      </w:r>
    </w:p>
    <w:p w:rsidR="006D07CB" w:rsidRDefault="006D07CB">
      <w:r>
        <w:t>Zo vertelt ze o.a. een verhaal over een avontuur op de brommer naar Gieten en</w:t>
      </w:r>
      <w:r w:rsidR="00020610">
        <w:t xml:space="preserve"> over </w:t>
      </w:r>
      <w:r>
        <w:t xml:space="preserve"> de grote schoonmaak.</w:t>
      </w:r>
    </w:p>
    <w:p w:rsidR="006D07CB" w:rsidRDefault="006D07CB">
      <w:r>
        <w:t>Daarnaast is er nog een hilarisch spelletje hoedje op, hoedje af. De avond wordt opgeluisterd met accordeon</w:t>
      </w:r>
    </w:p>
    <w:p w:rsidR="006D07CB" w:rsidRDefault="006D07CB">
      <w:r>
        <w:t>muziek door Jans Haverman.</w:t>
      </w:r>
    </w:p>
    <w:p w:rsidR="00984634" w:rsidRDefault="00984634">
      <w:r>
        <w:t xml:space="preserve">Het zou </w:t>
      </w:r>
      <w:r w:rsidR="00EE14F5">
        <w:t>meer</w:t>
      </w:r>
      <w:r w:rsidR="004D63BF">
        <w:t xml:space="preserve"> van toepassing</w:t>
      </w:r>
      <w:r>
        <w:t xml:space="preserve"> zijn geweest dit stukje in het Drents te schrijven, </w:t>
      </w:r>
      <w:r w:rsidR="00DD24E9">
        <w:t>maar daar waag ik me</w:t>
      </w:r>
      <w:r w:rsidR="00F266E9">
        <w:t xml:space="preserve"> </w:t>
      </w:r>
      <w:r w:rsidR="004D63BF">
        <w:t xml:space="preserve">maar </w:t>
      </w:r>
      <w:r w:rsidR="00F266E9">
        <w:t>niet aan.</w:t>
      </w:r>
    </w:p>
    <w:p w:rsidR="00F266E9" w:rsidRDefault="00505E5D">
      <w:r>
        <w:t>Het was een</w:t>
      </w:r>
      <w:r w:rsidR="004D63BF">
        <w:t xml:space="preserve"> leuke</w:t>
      </w:r>
      <w:r w:rsidR="00524A58">
        <w:t xml:space="preserve"> avond en allemaal tot ziens op donderdag 25 april a.s.</w:t>
      </w:r>
    </w:p>
    <w:p w:rsidR="00CB65FD" w:rsidRDefault="00CB65FD"/>
    <w:p w:rsidR="00964AFA" w:rsidRDefault="00964AFA"/>
    <w:p w:rsidR="00B1617C" w:rsidRDefault="00B1617C"/>
    <w:p w:rsidR="00851AD4" w:rsidRDefault="00851AD4"/>
    <w:p w:rsidR="00926999" w:rsidRDefault="00926999"/>
    <w:p w:rsidR="00926999" w:rsidRDefault="00926999"/>
    <w:p w:rsidR="00926999" w:rsidRDefault="00926999"/>
    <w:p w:rsidR="00926999" w:rsidRDefault="00926999"/>
    <w:sectPr w:rsidR="00926999" w:rsidSect="00B43280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99"/>
    <w:rsid w:val="00020610"/>
    <w:rsid w:val="00105A73"/>
    <w:rsid w:val="0013597D"/>
    <w:rsid w:val="001C3F32"/>
    <w:rsid w:val="00207344"/>
    <w:rsid w:val="00226A5D"/>
    <w:rsid w:val="00242103"/>
    <w:rsid w:val="002A0B09"/>
    <w:rsid w:val="00462FAA"/>
    <w:rsid w:val="004875C3"/>
    <w:rsid w:val="004D63BF"/>
    <w:rsid w:val="00505E5D"/>
    <w:rsid w:val="00524A58"/>
    <w:rsid w:val="00534996"/>
    <w:rsid w:val="0053637F"/>
    <w:rsid w:val="005E6178"/>
    <w:rsid w:val="006426E3"/>
    <w:rsid w:val="006D07CB"/>
    <w:rsid w:val="007938CD"/>
    <w:rsid w:val="007951CA"/>
    <w:rsid w:val="0082541E"/>
    <w:rsid w:val="00851AD4"/>
    <w:rsid w:val="00870DC1"/>
    <w:rsid w:val="0087231F"/>
    <w:rsid w:val="008736BE"/>
    <w:rsid w:val="008A05A2"/>
    <w:rsid w:val="008A3CDF"/>
    <w:rsid w:val="008E784D"/>
    <w:rsid w:val="0091445F"/>
    <w:rsid w:val="00914646"/>
    <w:rsid w:val="00926999"/>
    <w:rsid w:val="00937F4E"/>
    <w:rsid w:val="00940EB9"/>
    <w:rsid w:val="00956C88"/>
    <w:rsid w:val="00964AFA"/>
    <w:rsid w:val="00984634"/>
    <w:rsid w:val="009C1C48"/>
    <w:rsid w:val="00A30779"/>
    <w:rsid w:val="00A3197B"/>
    <w:rsid w:val="00AB65CD"/>
    <w:rsid w:val="00B1617C"/>
    <w:rsid w:val="00B43280"/>
    <w:rsid w:val="00BB018C"/>
    <w:rsid w:val="00BF7AC2"/>
    <w:rsid w:val="00C9572A"/>
    <w:rsid w:val="00CB65FD"/>
    <w:rsid w:val="00D10167"/>
    <w:rsid w:val="00D33E59"/>
    <w:rsid w:val="00D95446"/>
    <w:rsid w:val="00DD24E9"/>
    <w:rsid w:val="00E370DE"/>
    <w:rsid w:val="00EE14F5"/>
    <w:rsid w:val="00F266E9"/>
    <w:rsid w:val="00F84794"/>
    <w:rsid w:val="00FB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2552E-7A59-4D85-9A02-DE78162D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 Kasper</dc:creator>
  <cp:keywords/>
  <dc:description/>
  <cp:lastModifiedBy>Jaap Kasper</cp:lastModifiedBy>
  <cp:revision>32</cp:revision>
  <dcterms:created xsi:type="dcterms:W3CDTF">2024-03-21T15:08:00Z</dcterms:created>
  <dcterms:modified xsi:type="dcterms:W3CDTF">2024-03-23T13:00:00Z</dcterms:modified>
</cp:coreProperties>
</file>